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936EBE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F0511B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F0511B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4D4CB5">
              <w:rPr>
                <w:rFonts w:ascii="Times New Roman" w:hAnsi="Times New Roman" w:cs="Times New Roman"/>
                <w:b/>
                <w:u w:val="single"/>
              </w:rPr>
              <w:t>В-</w:t>
            </w:r>
            <w:r w:rsidR="00F0511B">
              <w:rPr>
                <w:rFonts w:ascii="Times New Roman" w:hAnsi="Times New Roman" w:cs="Times New Roman"/>
                <w:b/>
                <w:u w:val="single"/>
                <w:lang w:val="en-US"/>
              </w:rPr>
              <w:t>31</w:t>
            </w:r>
            <w:bookmarkStart w:id="0" w:name="_GoBack"/>
            <w:bookmarkEnd w:id="0"/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36EBE" w:rsidRDefault="009B4050" w:rsidP="00936E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936EBE" w:rsidRPr="00936E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</w:t>
            </w:r>
            <w:r w:rsidR="00936E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РК «Городская поликлиника», БУ РК  «Перинатальный центр_____ </w:t>
            </w:r>
          </w:p>
          <w:p w:rsidR="00936EBE" w:rsidRDefault="00936EBE" w:rsidP="00936EBE">
            <w:pPr>
              <w:ind w:left="11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им.О.А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Шунгаевой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», БУ РК «Республиканский детский медицинский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центр_им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В.Д.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Манджиевой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 __</w:t>
            </w:r>
            <w:r w:rsidR="00FF59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</w:t>
            </w:r>
          </w:p>
          <w:p w:rsidR="009B4050" w:rsidRPr="00870173" w:rsidRDefault="00936EBE" w:rsidP="00FF5950">
            <w:pPr>
              <w:tabs>
                <w:tab w:val="left" w:pos="1064"/>
                <w:tab w:val="left" w:pos="6035"/>
              </w:tabs>
              <w:ind w:left="2977" w:hanging="482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36E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FF5950" w:rsidRDefault="009B4050" w:rsidP="00FF595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FF5950">
              <w:rPr>
                <w:rFonts w:ascii="Times New Roman" w:hAnsi="Times New Roman" w:cs="Times New Roman"/>
                <w:b/>
              </w:rPr>
              <w:t xml:space="preserve"> _</w:t>
            </w:r>
            <w:r w:rsidR="00FF5950">
              <w:rPr>
                <w:rFonts w:ascii="Times New Roman" w:hAnsi="Times New Roman" w:cs="Times New Roman"/>
                <w:b/>
                <w:u w:val="single"/>
              </w:rPr>
              <w:t>ПДП____________________________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9B4050" w:rsidP="00FF5950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FF595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FF5950">
              <w:rPr>
                <w:rFonts w:ascii="Times New Roman" w:hAnsi="Times New Roman" w:cs="Times New Roman"/>
                <w:b/>
              </w:rPr>
              <w:t>__________________________________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36EBE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936E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54" w:rsidRDefault="00522B54" w:rsidP="00D51ED3">
      <w:pPr>
        <w:spacing w:after="0" w:line="240" w:lineRule="auto"/>
      </w:pPr>
      <w:r>
        <w:separator/>
      </w:r>
    </w:p>
  </w:endnote>
  <w:endnote w:type="continuationSeparator" w:id="0">
    <w:p w:rsidR="00522B54" w:rsidRDefault="00522B54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54" w:rsidRDefault="00522B54" w:rsidP="00D51ED3">
      <w:pPr>
        <w:spacing w:after="0" w:line="240" w:lineRule="auto"/>
      </w:pPr>
      <w:r>
        <w:separator/>
      </w:r>
    </w:p>
  </w:footnote>
  <w:footnote w:type="continuationSeparator" w:id="0">
    <w:p w:rsidR="00522B54" w:rsidRDefault="00522B54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3F2961"/>
    <w:rsid w:val="004B04D6"/>
    <w:rsid w:val="004D4CB5"/>
    <w:rsid w:val="00522B54"/>
    <w:rsid w:val="00546D83"/>
    <w:rsid w:val="00657AFA"/>
    <w:rsid w:val="00674B1B"/>
    <w:rsid w:val="00797468"/>
    <w:rsid w:val="007F40A4"/>
    <w:rsid w:val="00807F77"/>
    <w:rsid w:val="00815B77"/>
    <w:rsid w:val="00870173"/>
    <w:rsid w:val="00936EBE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0511B"/>
    <w:rsid w:val="00FE0EC1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2025-09-19T14:07:00Z</dcterms:modified>
</cp:coreProperties>
</file>